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6C439" w14:textId="02DCDDB3" w:rsidR="006F4184" w:rsidRPr="00FD674E" w:rsidRDefault="00780977" w:rsidP="006F4184">
      <w:pPr>
        <w:jc w:val="center"/>
        <w:rPr>
          <w:b/>
          <w:sz w:val="28"/>
          <w:szCs w:val="28"/>
          <w:u w:val="single"/>
        </w:rPr>
      </w:pPr>
      <w:r w:rsidRPr="00FD674E">
        <w:rPr>
          <w:b/>
          <w:sz w:val="28"/>
          <w:szCs w:val="28"/>
          <w:u w:val="single"/>
        </w:rPr>
        <w:t xml:space="preserve">Анализ </w:t>
      </w:r>
      <w:r w:rsidR="00974575" w:rsidRPr="00FD674E">
        <w:rPr>
          <w:b/>
          <w:sz w:val="28"/>
          <w:szCs w:val="28"/>
          <w:u w:val="single"/>
        </w:rPr>
        <w:t>деятельности</w:t>
      </w:r>
      <w:r w:rsidRPr="00FD674E">
        <w:rPr>
          <w:b/>
          <w:sz w:val="28"/>
          <w:szCs w:val="28"/>
          <w:u w:val="single"/>
        </w:rPr>
        <w:t xml:space="preserve"> </w:t>
      </w:r>
      <w:r w:rsidR="008C74D0" w:rsidRPr="00FD674E">
        <w:rPr>
          <w:b/>
          <w:sz w:val="28"/>
          <w:szCs w:val="28"/>
          <w:u w:val="single"/>
        </w:rPr>
        <w:t>учител</w:t>
      </w:r>
      <w:r w:rsidR="00F9457C" w:rsidRPr="00FD674E">
        <w:rPr>
          <w:b/>
          <w:sz w:val="28"/>
          <w:szCs w:val="28"/>
          <w:u w:val="single"/>
        </w:rPr>
        <w:t>я</w:t>
      </w:r>
      <w:r w:rsidR="008C74D0" w:rsidRPr="00FD674E">
        <w:rPr>
          <w:b/>
          <w:sz w:val="28"/>
          <w:szCs w:val="28"/>
          <w:u w:val="single"/>
        </w:rPr>
        <w:t>-логопед</w:t>
      </w:r>
      <w:r w:rsidR="00F9457C" w:rsidRPr="00FD674E">
        <w:rPr>
          <w:b/>
          <w:sz w:val="28"/>
          <w:szCs w:val="28"/>
          <w:u w:val="single"/>
        </w:rPr>
        <w:t>а</w:t>
      </w:r>
      <w:r w:rsidR="008C74D0" w:rsidRPr="00FD674E">
        <w:rPr>
          <w:b/>
          <w:sz w:val="28"/>
          <w:szCs w:val="28"/>
          <w:u w:val="single"/>
        </w:rPr>
        <w:t xml:space="preserve"> о проделанной коррекционно-развивающей работе</w:t>
      </w:r>
      <w:r w:rsidRPr="00FD674E">
        <w:rPr>
          <w:b/>
          <w:sz w:val="28"/>
          <w:szCs w:val="28"/>
          <w:u w:val="single"/>
        </w:rPr>
        <w:t xml:space="preserve"> за 202</w:t>
      </w:r>
      <w:r w:rsidR="00F9457C" w:rsidRPr="00FD674E">
        <w:rPr>
          <w:b/>
          <w:sz w:val="28"/>
          <w:szCs w:val="28"/>
          <w:u w:val="single"/>
        </w:rPr>
        <w:t>4</w:t>
      </w:r>
      <w:r w:rsidRPr="00FD674E">
        <w:rPr>
          <w:b/>
          <w:sz w:val="28"/>
          <w:szCs w:val="28"/>
          <w:u w:val="single"/>
        </w:rPr>
        <w:t xml:space="preserve"> – 202</w:t>
      </w:r>
      <w:r w:rsidR="00F9457C" w:rsidRPr="00FD674E">
        <w:rPr>
          <w:b/>
          <w:sz w:val="28"/>
          <w:szCs w:val="28"/>
          <w:u w:val="single"/>
        </w:rPr>
        <w:t>5</w:t>
      </w:r>
      <w:r w:rsidRPr="00FD674E">
        <w:rPr>
          <w:b/>
          <w:sz w:val="28"/>
          <w:szCs w:val="28"/>
          <w:u w:val="single"/>
        </w:rPr>
        <w:t xml:space="preserve"> учебный год</w:t>
      </w:r>
    </w:p>
    <w:p w14:paraId="1662A5A9" w14:textId="77777777" w:rsidR="008C74D0" w:rsidRPr="00FD674E" w:rsidRDefault="008C74D0" w:rsidP="008C74D0">
      <w:pPr>
        <w:rPr>
          <w:b/>
          <w:sz w:val="28"/>
          <w:szCs w:val="28"/>
        </w:rPr>
      </w:pPr>
    </w:p>
    <w:p w14:paraId="617A0DE6" w14:textId="77777777" w:rsidR="00780977" w:rsidRPr="00FD674E" w:rsidRDefault="008C74D0" w:rsidP="008C74D0">
      <w:pPr>
        <w:rPr>
          <w:sz w:val="28"/>
          <w:szCs w:val="28"/>
        </w:rPr>
      </w:pPr>
      <w:r w:rsidRPr="00FD674E">
        <w:rPr>
          <w:b/>
          <w:sz w:val="28"/>
          <w:szCs w:val="28"/>
        </w:rPr>
        <w:t>Целью</w:t>
      </w:r>
      <w:r w:rsidRPr="00FD674E">
        <w:rPr>
          <w:sz w:val="28"/>
          <w:szCs w:val="28"/>
        </w:rPr>
        <w:t xml:space="preserve"> логопедической службы является коррекция имеющихся дефектов у детей и организация профилактики речевых нарушений.</w:t>
      </w:r>
    </w:p>
    <w:p w14:paraId="227411AA" w14:textId="77777777" w:rsidR="008C74D0" w:rsidRPr="00FD674E" w:rsidRDefault="008C74D0" w:rsidP="008C74D0">
      <w:pPr>
        <w:rPr>
          <w:sz w:val="28"/>
          <w:szCs w:val="28"/>
        </w:rPr>
      </w:pPr>
      <w:r w:rsidRPr="00FD674E">
        <w:rPr>
          <w:b/>
          <w:sz w:val="28"/>
          <w:szCs w:val="28"/>
        </w:rPr>
        <w:t xml:space="preserve">Задачами </w:t>
      </w:r>
      <w:r w:rsidRPr="00FD674E">
        <w:rPr>
          <w:sz w:val="28"/>
          <w:szCs w:val="28"/>
        </w:rPr>
        <w:t>логопедической работы являются:</w:t>
      </w:r>
    </w:p>
    <w:p w14:paraId="59D669D1" w14:textId="77777777" w:rsidR="003E6E25" w:rsidRPr="00FD674E" w:rsidRDefault="003E6E25" w:rsidP="008C74D0">
      <w:pPr>
        <w:rPr>
          <w:sz w:val="28"/>
          <w:szCs w:val="28"/>
        </w:rPr>
      </w:pPr>
      <w:r w:rsidRPr="00FD674E">
        <w:rPr>
          <w:sz w:val="28"/>
          <w:szCs w:val="28"/>
        </w:rPr>
        <w:t>- коррекция звукопроизношения;</w:t>
      </w:r>
    </w:p>
    <w:p w14:paraId="11A66692" w14:textId="77777777" w:rsidR="003E6E25" w:rsidRPr="00FD674E" w:rsidRDefault="003E6E25" w:rsidP="008C74D0">
      <w:pPr>
        <w:rPr>
          <w:sz w:val="28"/>
          <w:szCs w:val="28"/>
        </w:rPr>
      </w:pPr>
      <w:r w:rsidRPr="00FD674E">
        <w:rPr>
          <w:sz w:val="28"/>
          <w:szCs w:val="28"/>
        </w:rPr>
        <w:t xml:space="preserve">- развитие фонематических процессов;  </w:t>
      </w:r>
    </w:p>
    <w:p w14:paraId="37B9BB3E" w14:textId="77777777" w:rsidR="003E6E25" w:rsidRPr="00FD674E" w:rsidRDefault="003E6E25" w:rsidP="008C74D0">
      <w:pPr>
        <w:rPr>
          <w:sz w:val="28"/>
          <w:szCs w:val="28"/>
        </w:rPr>
      </w:pPr>
      <w:r w:rsidRPr="00FD674E">
        <w:rPr>
          <w:sz w:val="28"/>
          <w:szCs w:val="28"/>
        </w:rPr>
        <w:t xml:space="preserve">- развитие ритмико-слоговой структуры слова; </w:t>
      </w:r>
    </w:p>
    <w:p w14:paraId="6B5108F2" w14:textId="77777777" w:rsidR="003E6E25" w:rsidRPr="00FD674E" w:rsidRDefault="003E6E25" w:rsidP="008C74D0">
      <w:pPr>
        <w:rPr>
          <w:sz w:val="28"/>
          <w:szCs w:val="28"/>
        </w:rPr>
      </w:pPr>
      <w:r w:rsidRPr="00FD674E">
        <w:rPr>
          <w:sz w:val="28"/>
          <w:szCs w:val="28"/>
        </w:rPr>
        <w:t>- развитие лексики, грамматики, связной речи;</w:t>
      </w:r>
    </w:p>
    <w:p w14:paraId="1ED11A70" w14:textId="77777777" w:rsidR="003E6E25" w:rsidRPr="00FD674E" w:rsidRDefault="003E6E25" w:rsidP="008C74D0">
      <w:pPr>
        <w:rPr>
          <w:sz w:val="28"/>
          <w:szCs w:val="28"/>
        </w:rPr>
      </w:pPr>
      <w:r w:rsidRPr="00FD674E">
        <w:rPr>
          <w:sz w:val="28"/>
          <w:szCs w:val="28"/>
        </w:rPr>
        <w:t>- обогащение словарного запаса;</w:t>
      </w:r>
    </w:p>
    <w:p w14:paraId="56EFEB2A" w14:textId="77777777" w:rsidR="003E6E25" w:rsidRPr="00FD674E" w:rsidRDefault="003E6E25" w:rsidP="008C74D0">
      <w:pPr>
        <w:rPr>
          <w:sz w:val="28"/>
          <w:szCs w:val="28"/>
        </w:rPr>
      </w:pPr>
      <w:r w:rsidRPr="00FD674E">
        <w:rPr>
          <w:sz w:val="28"/>
          <w:szCs w:val="28"/>
        </w:rPr>
        <w:t>- развитие навыков звукобуквенного анализа и синтеза;</w:t>
      </w:r>
    </w:p>
    <w:p w14:paraId="4D1D981A" w14:textId="77777777" w:rsidR="003E6E25" w:rsidRPr="00FD674E" w:rsidRDefault="003E6E25" w:rsidP="008C74D0">
      <w:pPr>
        <w:rPr>
          <w:sz w:val="28"/>
          <w:szCs w:val="28"/>
        </w:rPr>
      </w:pPr>
      <w:r w:rsidRPr="00FD674E">
        <w:rPr>
          <w:sz w:val="28"/>
          <w:szCs w:val="28"/>
        </w:rPr>
        <w:t xml:space="preserve">- развитие мелкой и крупной моторики; </w:t>
      </w:r>
    </w:p>
    <w:p w14:paraId="0361023A" w14:textId="77777777" w:rsidR="008C74D0" w:rsidRPr="00FD674E" w:rsidRDefault="008C74D0" w:rsidP="008C74D0">
      <w:pPr>
        <w:rPr>
          <w:sz w:val="28"/>
          <w:szCs w:val="28"/>
        </w:rPr>
      </w:pPr>
      <w:r w:rsidRPr="00FD674E">
        <w:rPr>
          <w:sz w:val="28"/>
          <w:szCs w:val="28"/>
        </w:rPr>
        <w:t>- развитие психических процессов;</w:t>
      </w:r>
    </w:p>
    <w:p w14:paraId="3B9F2A4F" w14:textId="77777777" w:rsidR="008C74D0" w:rsidRPr="00FD674E" w:rsidRDefault="008C74D0" w:rsidP="008C74D0">
      <w:pPr>
        <w:rPr>
          <w:sz w:val="28"/>
          <w:szCs w:val="28"/>
        </w:rPr>
      </w:pPr>
      <w:r w:rsidRPr="00FD674E">
        <w:rPr>
          <w:sz w:val="28"/>
          <w:szCs w:val="28"/>
        </w:rPr>
        <w:t>- оказание консультативной и практической помощи специалистам, родителям</w:t>
      </w:r>
    </w:p>
    <w:p w14:paraId="6426FE3A" w14:textId="77777777" w:rsidR="008C74D0" w:rsidRPr="00FD674E" w:rsidRDefault="008C74D0" w:rsidP="008C74D0">
      <w:pPr>
        <w:rPr>
          <w:sz w:val="28"/>
          <w:szCs w:val="28"/>
        </w:rPr>
      </w:pPr>
      <w:r w:rsidRPr="00FD674E">
        <w:rPr>
          <w:sz w:val="28"/>
          <w:szCs w:val="28"/>
        </w:rPr>
        <w:t>(законным представителям).</w:t>
      </w:r>
    </w:p>
    <w:p w14:paraId="46F3D5A1" w14:textId="77777777" w:rsidR="006F4184" w:rsidRPr="00FD674E" w:rsidRDefault="003E6E25" w:rsidP="006F4184">
      <w:pPr>
        <w:rPr>
          <w:sz w:val="28"/>
          <w:szCs w:val="28"/>
        </w:rPr>
      </w:pPr>
      <w:r w:rsidRPr="00FD674E">
        <w:rPr>
          <w:sz w:val="28"/>
          <w:szCs w:val="28"/>
        </w:rPr>
        <w:t xml:space="preserve">Вся логопедическая работа по сопровождению детей с ТНР велась в соответствии с учебным планом и программой коррекционной работы учреждения (Н.В. </w:t>
      </w:r>
      <w:proofErr w:type="spellStart"/>
      <w:r w:rsidRPr="00FD674E">
        <w:rPr>
          <w:sz w:val="28"/>
          <w:szCs w:val="28"/>
        </w:rPr>
        <w:t>Нищева</w:t>
      </w:r>
      <w:proofErr w:type="spellEnd"/>
      <w:r w:rsidRPr="00FD674E">
        <w:rPr>
          <w:sz w:val="28"/>
          <w:szCs w:val="28"/>
        </w:rPr>
        <w:t>) и осуществлялась по следующим направлениям:</w:t>
      </w:r>
    </w:p>
    <w:p w14:paraId="1357642C" w14:textId="77777777" w:rsidR="003E6E25" w:rsidRPr="00FD674E" w:rsidRDefault="003E6E25" w:rsidP="006F4184">
      <w:pPr>
        <w:rPr>
          <w:sz w:val="28"/>
          <w:szCs w:val="28"/>
        </w:rPr>
      </w:pPr>
      <w:r w:rsidRPr="00FD674E">
        <w:rPr>
          <w:sz w:val="28"/>
          <w:szCs w:val="28"/>
        </w:rPr>
        <w:t>- диагностическая работа;</w:t>
      </w:r>
    </w:p>
    <w:p w14:paraId="1AAAA7EE" w14:textId="77777777" w:rsidR="003E6E25" w:rsidRPr="00FD674E" w:rsidRDefault="003E6E25" w:rsidP="006F4184">
      <w:pPr>
        <w:rPr>
          <w:sz w:val="28"/>
          <w:szCs w:val="28"/>
        </w:rPr>
      </w:pPr>
      <w:r w:rsidRPr="00FD674E">
        <w:rPr>
          <w:sz w:val="28"/>
          <w:szCs w:val="28"/>
        </w:rPr>
        <w:t>- коррекционно-развивающая работа;</w:t>
      </w:r>
    </w:p>
    <w:p w14:paraId="1FF914ED" w14:textId="77777777" w:rsidR="003E6E25" w:rsidRPr="00FD674E" w:rsidRDefault="003E6E25" w:rsidP="006F4184">
      <w:pPr>
        <w:rPr>
          <w:sz w:val="28"/>
          <w:szCs w:val="28"/>
        </w:rPr>
      </w:pPr>
      <w:r w:rsidRPr="00FD674E">
        <w:rPr>
          <w:sz w:val="28"/>
          <w:szCs w:val="28"/>
        </w:rPr>
        <w:t>- консультативная работа;</w:t>
      </w:r>
    </w:p>
    <w:p w14:paraId="31A49C2B" w14:textId="77777777" w:rsidR="00B22A9B" w:rsidRPr="00FD674E" w:rsidRDefault="003E6E25" w:rsidP="006F4184">
      <w:pPr>
        <w:rPr>
          <w:sz w:val="28"/>
          <w:szCs w:val="28"/>
        </w:rPr>
      </w:pPr>
      <w:r w:rsidRPr="00FD674E">
        <w:rPr>
          <w:sz w:val="28"/>
          <w:szCs w:val="28"/>
        </w:rPr>
        <w:t>- информационно-просветительская работа.</w:t>
      </w:r>
    </w:p>
    <w:p w14:paraId="1307EFD2" w14:textId="77777777" w:rsidR="003E6E25" w:rsidRPr="00FD674E" w:rsidRDefault="003E6E25" w:rsidP="006F4184">
      <w:pPr>
        <w:rPr>
          <w:sz w:val="28"/>
          <w:szCs w:val="28"/>
        </w:rPr>
      </w:pP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14503"/>
      </w:tblGrid>
      <w:tr w:rsidR="00C12ECE" w:rsidRPr="00FD674E" w14:paraId="24EC0CCB" w14:textId="77777777" w:rsidTr="00CE7469">
        <w:tc>
          <w:tcPr>
            <w:tcW w:w="5000" w:type="pct"/>
          </w:tcPr>
          <w:p w14:paraId="328808BB" w14:textId="77777777" w:rsidR="00C12ECE" w:rsidRPr="00FD674E" w:rsidRDefault="00C12ECE" w:rsidP="00D51568">
            <w:pPr>
              <w:jc w:val="center"/>
              <w:rPr>
                <w:sz w:val="28"/>
                <w:szCs w:val="28"/>
              </w:rPr>
            </w:pPr>
            <w:r w:rsidRPr="00FD674E">
              <w:rPr>
                <w:b/>
                <w:sz w:val="28"/>
                <w:szCs w:val="28"/>
                <w:u w:val="single"/>
              </w:rPr>
              <w:t>Учитель – логопед</w:t>
            </w:r>
            <w:r w:rsidRPr="00FD674E">
              <w:rPr>
                <w:sz w:val="28"/>
                <w:szCs w:val="28"/>
              </w:rPr>
              <w:t xml:space="preserve"> </w:t>
            </w:r>
          </w:p>
          <w:p w14:paraId="27C3C5AD" w14:textId="77777777" w:rsidR="00C12ECE" w:rsidRPr="00FD674E" w:rsidRDefault="00C12ECE" w:rsidP="00D51568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FD674E">
              <w:rPr>
                <w:sz w:val="28"/>
                <w:szCs w:val="28"/>
              </w:rPr>
              <w:t>Латипова</w:t>
            </w:r>
            <w:proofErr w:type="spellEnd"/>
            <w:r w:rsidRPr="00FD674E">
              <w:rPr>
                <w:sz w:val="28"/>
                <w:szCs w:val="28"/>
              </w:rPr>
              <w:t xml:space="preserve"> Анжела Игоревна</w:t>
            </w:r>
          </w:p>
        </w:tc>
      </w:tr>
      <w:tr w:rsidR="00C12ECE" w:rsidRPr="00FD674E" w14:paraId="1DFA776E" w14:textId="77777777" w:rsidTr="00CE7469">
        <w:tc>
          <w:tcPr>
            <w:tcW w:w="5000" w:type="pct"/>
          </w:tcPr>
          <w:p w14:paraId="0EB38305" w14:textId="77777777" w:rsidR="00C12ECE" w:rsidRPr="00FD674E" w:rsidRDefault="00C12ECE" w:rsidP="00B22A9B">
            <w:pPr>
              <w:jc w:val="center"/>
              <w:rPr>
                <w:b/>
                <w:sz w:val="28"/>
                <w:szCs w:val="28"/>
              </w:rPr>
            </w:pPr>
            <w:r w:rsidRPr="00FD674E">
              <w:rPr>
                <w:b/>
                <w:sz w:val="28"/>
                <w:szCs w:val="28"/>
              </w:rPr>
              <w:t>1. Диагностическая работа</w:t>
            </w:r>
          </w:p>
          <w:p w14:paraId="17B5FDEF" w14:textId="71C1B1D3" w:rsidR="00C12ECE" w:rsidRPr="00FD674E" w:rsidRDefault="00C12ECE" w:rsidP="00B22A9B">
            <w:pPr>
              <w:rPr>
                <w:sz w:val="28"/>
                <w:szCs w:val="28"/>
              </w:rPr>
            </w:pPr>
            <w:r w:rsidRPr="00FD674E">
              <w:rPr>
                <w:sz w:val="28"/>
                <w:szCs w:val="28"/>
              </w:rPr>
              <w:t xml:space="preserve">В течение 2024-2025 учебного года мною проводилось </w:t>
            </w:r>
            <w:r w:rsidR="00974575" w:rsidRPr="00FD674E">
              <w:rPr>
                <w:sz w:val="28"/>
                <w:szCs w:val="28"/>
              </w:rPr>
              <w:t>два</w:t>
            </w:r>
            <w:r w:rsidRPr="00FD674E">
              <w:rPr>
                <w:sz w:val="28"/>
                <w:szCs w:val="28"/>
              </w:rPr>
              <w:t xml:space="preserve"> диагностических обследования на группе компенсирующей направленности</w:t>
            </w:r>
            <w:r w:rsidR="00974575" w:rsidRPr="00FD674E">
              <w:rPr>
                <w:sz w:val="28"/>
                <w:szCs w:val="28"/>
              </w:rPr>
              <w:t xml:space="preserve"> «</w:t>
            </w:r>
            <w:proofErr w:type="spellStart"/>
            <w:r w:rsidR="00974575" w:rsidRPr="00FD674E">
              <w:rPr>
                <w:sz w:val="28"/>
                <w:szCs w:val="28"/>
              </w:rPr>
              <w:t>Фиксики</w:t>
            </w:r>
            <w:proofErr w:type="spellEnd"/>
            <w:r w:rsidR="00974575" w:rsidRPr="00FD674E">
              <w:rPr>
                <w:sz w:val="28"/>
                <w:szCs w:val="28"/>
              </w:rPr>
              <w:t xml:space="preserve">» </w:t>
            </w:r>
            <w:r w:rsidRPr="00FD674E">
              <w:rPr>
                <w:sz w:val="28"/>
                <w:szCs w:val="28"/>
              </w:rPr>
              <w:t>(ноябрь, май)</w:t>
            </w:r>
            <w:r w:rsidR="00974575" w:rsidRPr="00FD674E">
              <w:rPr>
                <w:sz w:val="28"/>
                <w:szCs w:val="28"/>
              </w:rPr>
              <w:t>, 10 детей.</w:t>
            </w:r>
          </w:p>
          <w:p w14:paraId="128D150C" w14:textId="45D7FAD5" w:rsidR="00974575" w:rsidRPr="00FD674E" w:rsidRDefault="00974575" w:rsidP="00974575">
            <w:pPr>
              <w:rPr>
                <w:sz w:val="28"/>
                <w:szCs w:val="28"/>
              </w:rPr>
            </w:pPr>
            <w:r w:rsidRPr="00FD674E">
              <w:rPr>
                <w:sz w:val="28"/>
                <w:szCs w:val="28"/>
              </w:rPr>
              <w:t>Логопедическая диагностика детей группы «Солнышко» и «</w:t>
            </w:r>
            <w:proofErr w:type="spellStart"/>
            <w:r w:rsidRPr="00FD674E">
              <w:rPr>
                <w:sz w:val="28"/>
                <w:szCs w:val="28"/>
              </w:rPr>
              <w:t>Смешарики</w:t>
            </w:r>
            <w:proofErr w:type="spellEnd"/>
            <w:r w:rsidRPr="00FD674E">
              <w:rPr>
                <w:sz w:val="28"/>
                <w:szCs w:val="28"/>
              </w:rPr>
              <w:t>» (декабрь 2024 г.), с целью комплектования логопедической группы на следующий учебный год и выявление детей, нуждающихся в создании специальных условий для получения образования.</w:t>
            </w:r>
          </w:p>
          <w:p w14:paraId="79B055F2" w14:textId="13023234" w:rsidR="00CE7469" w:rsidRDefault="00C12ECE" w:rsidP="0057671D">
            <w:pPr>
              <w:rPr>
                <w:sz w:val="28"/>
                <w:szCs w:val="28"/>
              </w:rPr>
            </w:pPr>
            <w:r w:rsidRPr="00FD674E">
              <w:rPr>
                <w:sz w:val="28"/>
                <w:szCs w:val="28"/>
              </w:rPr>
              <w:lastRenderedPageBreak/>
              <w:t>Итоговая диагностика в конце учебного года (май</w:t>
            </w:r>
            <w:r w:rsidR="00974575" w:rsidRPr="00FD674E">
              <w:rPr>
                <w:sz w:val="28"/>
                <w:szCs w:val="28"/>
              </w:rPr>
              <w:t xml:space="preserve"> 2025 г.</w:t>
            </w:r>
            <w:r w:rsidRPr="00FD674E">
              <w:rPr>
                <w:sz w:val="28"/>
                <w:szCs w:val="28"/>
              </w:rPr>
              <w:t>)</w:t>
            </w:r>
            <w:r w:rsidR="00974575" w:rsidRPr="00FD674E">
              <w:rPr>
                <w:sz w:val="28"/>
                <w:szCs w:val="28"/>
              </w:rPr>
              <w:t>,</w:t>
            </w:r>
            <w:r w:rsidRPr="00FD674E">
              <w:rPr>
                <w:sz w:val="28"/>
                <w:szCs w:val="28"/>
              </w:rPr>
              <w:t xml:space="preserve"> для контроля</w:t>
            </w:r>
            <w:r w:rsidR="00CE7469" w:rsidRPr="00FD674E">
              <w:rPr>
                <w:sz w:val="28"/>
                <w:szCs w:val="28"/>
              </w:rPr>
              <w:t xml:space="preserve"> </w:t>
            </w:r>
            <w:r w:rsidRPr="00FD674E">
              <w:rPr>
                <w:sz w:val="28"/>
                <w:szCs w:val="28"/>
              </w:rPr>
              <w:t>эффективности коррекционно-логопедической работы</w:t>
            </w:r>
            <w:r w:rsidR="00974575" w:rsidRPr="00FD674E">
              <w:rPr>
                <w:sz w:val="28"/>
                <w:szCs w:val="28"/>
              </w:rPr>
              <w:t xml:space="preserve">. Была </w:t>
            </w:r>
            <w:r w:rsidRPr="00FD674E">
              <w:rPr>
                <w:sz w:val="28"/>
                <w:szCs w:val="28"/>
              </w:rPr>
              <w:t>выяв</w:t>
            </w:r>
            <w:r w:rsidR="00974575" w:rsidRPr="00FD674E">
              <w:rPr>
                <w:sz w:val="28"/>
                <w:szCs w:val="28"/>
              </w:rPr>
              <w:t xml:space="preserve">лена </w:t>
            </w:r>
            <w:r w:rsidRPr="00FD674E">
              <w:rPr>
                <w:sz w:val="28"/>
                <w:szCs w:val="28"/>
              </w:rPr>
              <w:t>положительн</w:t>
            </w:r>
            <w:r w:rsidR="00974575" w:rsidRPr="00FD674E">
              <w:rPr>
                <w:sz w:val="28"/>
                <w:szCs w:val="28"/>
              </w:rPr>
              <w:t>ая</w:t>
            </w:r>
            <w:r w:rsidRPr="00FD674E">
              <w:rPr>
                <w:sz w:val="28"/>
                <w:szCs w:val="28"/>
              </w:rPr>
              <w:t xml:space="preserve"> динамик</w:t>
            </w:r>
            <w:r w:rsidR="00974575" w:rsidRPr="00FD674E">
              <w:rPr>
                <w:sz w:val="28"/>
                <w:szCs w:val="28"/>
              </w:rPr>
              <w:t>а</w:t>
            </w:r>
            <w:r w:rsidRPr="00FD674E">
              <w:rPr>
                <w:sz w:val="28"/>
                <w:szCs w:val="28"/>
              </w:rPr>
              <w:t xml:space="preserve"> в развитии речи детей </w:t>
            </w:r>
            <w:r w:rsidR="00974575" w:rsidRPr="00FD674E">
              <w:rPr>
                <w:sz w:val="28"/>
                <w:szCs w:val="28"/>
              </w:rPr>
              <w:t xml:space="preserve">- </w:t>
            </w:r>
            <w:r w:rsidRPr="00FD674E">
              <w:rPr>
                <w:sz w:val="28"/>
                <w:szCs w:val="28"/>
              </w:rPr>
              <w:t>100%.</w:t>
            </w:r>
          </w:p>
          <w:p w14:paraId="564CA7D7" w14:textId="77777777" w:rsidR="00F85AA1" w:rsidRPr="00FD674E" w:rsidRDefault="00F85AA1" w:rsidP="0057671D">
            <w:pPr>
              <w:rPr>
                <w:sz w:val="28"/>
                <w:szCs w:val="28"/>
              </w:rPr>
            </w:pPr>
          </w:p>
          <w:tbl>
            <w:tblPr>
              <w:tblStyle w:val="a6"/>
              <w:tblW w:w="10060" w:type="dxa"/>
              <w:tblLook w:val="04A0" w:firstRow="1" w:lastRow="0" w:firstColumn="1" w:lastColumn="0" w:noHBand="0" w:noVBand="1"/>
            </w:tblPr>
            <w:tblGrid>
              <w:gridCol w:w="1555"/>
              <w:gridCol w:w="2976"/>
              <w:gridCol w:w="2835"/>
              <w:gridCol w:w="2694"/>
            </w:tblGrid>
            <w:tr w:rsidR="00C12ECE" w:rsidRPr="00FD674E" w14:paraId="229EED9F" w14:textId="77777777" w:rsidTr="00CE7469">
              <w:trPr>
                <w:trHeight w:val="287"/>
              </w:trPr>
              <w:tc>
                <w:tcPr>
                  <w:tcW w:w="5000" w:type="pct"/>
                  <w:gridSpan w:val="4"/>
                </w:tcPr>
                <w:p w14:paraId="5C862DFB" w14:textId="77777777" w:rsidR="00C12ECE" w:rsidRPr="00FD674E" w:rsidRDefault="00C12ECE" w:rsidP="00C12ECE">
                  <w:pPr>
                    <w:jc w:val="center"/>
                    <w:rPr>
                      <w:sz w:val="28"/>
                      <w:szCs w:val="28"/>
                    </w:rPr>
                  </w:pPr>
                  <w:r w:rsidRPr="00FD674E">
                    <w:rPr>
                      <w:sz w:val="28"/>
                      <w:szCs w:val="28"/>
                    </w:rPr>
                    <w:t>Количество проведенных обследований</w:t>
                  </w:r>
                </w:p>
              </w:tc>
            </w:tr>
            <w:tr w:rsidR="00CE7469" w:rsidRPr="00FD674E" w14:paraId="2B042E9B" w14:textId="77777777" w:rsidTr="00CE7469">
              <w:trPr>
                <w:trHeight w:val="601"/>
              </w:trPr>
              <w:tc>
                <w:tcPr>
                  <w:tcW w:w="773" w:type="pct"/>
                  <w:vMerge w:val="restart"/>
                </w:tcPr>
                <w:p w14:paraId="460EB4C5" w14:textId="77777777" w:rsidR="00C12ECE" w:rsidRPr="00FD674E" w:rsidRDefault="00C12ECE" w:rsidP="00C12ECE">
                  <w:pPr>
                    <w:jc w:val="center"/>
                    <w:rPr>
                      <w:sz w:val="28"/>
                      <w:szCs w:val="28"/>
                    </w:rPr>
                  </w:pPr>
                  <w:r w:rsidRPr="00FD674E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479" w:type="pct"/>
                  <w:vMerge w:val="restart"/>
                </w:tcPr>
                <w:p w14:paraId="3D39B266" w14:textId="611107AE" w:rsidR="00C12ECE" w:rsidRPr="00FD674E" w:rsidRDefault="00C12ECE" w:rsidP="00C12ECE">
                  <w:pPr>
                    <w:jc w:val="center"/>
                    <w:rPr>
                      <w:sz w:val="28"/>
                      <w:szCs w:val="28"/>
                    </w:rPr>
                  </w:pPr>
                  <w:r w:rsidRPr="00FD674E">
                    <w:rPr>
                      <w:sz w:val="28"/>
                      <w:szCs w:val="28"/>
                    </w:rPr>
                    <w:t>По запросу специалистов ДОУ</w:t>
                  </w:r>
                </w:p>
              </w:tc>
              <w:tc>
                <w:tcPr>
                  <w:tcW w:w="1409" w:type="pct"/>
                  <w:vMerge w:val="restart"/>
                </w:tcPr>
                <w:p w14:paraId="697DBBCF" w14:textId="77777777" w:rsidR="00C12ECE" w:rsidRPr="00FD674E" w:rsidRDefault="00C12ECE" w:rsidP="00C12ECE">
                  <w:pPr>
                    <w:jc w:val="center"/>
                    <w:rPr>
                      <w:sz w:val="28"/>
                      <w:szCs w:val="28"/>
                    </w:rPr>
                  </w:pPr>
                  <w:r w:rsidRPr="00FD674E">
                    <w:rPr>
                      <w:sz w:val="28"/>
                      <w:szCs w:val="28"/>
                    </w:rPr>
                    <w:t>По запросу родителей</w:t>
                  </w:r>
                </w:p>
              </w:tc>
              <w:tc>
                <w:tcPr>
                  <w:tcW w:w="1339" w:type="pct"/>
                </w:tcPr>
                <w:p w14:paraId="179ADC5A" w14:textId="73F4AE39" w:rsidR="00C12ECE" w:rsidRPr="00FD674E" w:rsidRDefault="00C12ECE" w:rsidP="00C12ECE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12ECE" w:rsidRPr="00FD674E" w14:paraId="0B770253" w14:textId="77777777" w:rsidTr="00CE7469">
              <w:trPr>
                <w:trHeight w:val="601"/>
              </w:trPr>
              <w:tc>
                <w:tcPr>
                  <w:tcW w:w="773" w:type="pct"/>
                  <w:vMerge/>
                </w:tcPr>
                <w:p w14:paraId="5A7CB5D7" w14:textId="77777777" w:rsidR="00C12ECE" w:rsidRPr="00FD674E" w:rsidRDefault="00C12ECE" w:rsidP="00C12EC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9" w:type="pct"/>
                  <w:vMerge/>
                </w:tcPr>
                <w:p w14:paraId="7D58E885" w14:textId="77777777" w:rsidR="00C12ECE" w:rsidRPr="00FD674E" w:rsidRDefault="00C12ECE" w:rsidP="00C12EC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09" w:type="pct"/>
                  <w:vMerge/>
                </w:tcPr>
                <w:p w14:paraId="56DD3A57" w14:textId="77777777" w:rsidR="00C12ECE" w:rsidRPr="00FD674E" w:rsidRDefault="00C12ECE" w:rsidP="00C12EC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39" w:type="pct"/>
                </w:tcPr>
                <w:p w14:paraId="0013F78C" w14:textId="77777777" w:rsidR="00C12ECE" w:rsidRPr="00FD674E" w:rsidRDefault="00C12ECE" w:rsidP="00C12ECE">
                  <w:pPr>
                    <w:jc w:val="center"/>
                    <w:rPr>
                      <w:sz w:val="28"/>
                      <w:szCs w:val="28"/>
                    </w:rPr>
                  </w:pPr>
                  <w:r w:rsidRPr="00FD674E">
                    <w:rPr>
                      <w:sz w:val="28"/>
                      <w:szCs w:val="28"/>
                    </w:rPr>
                    <w:t>Учителем-логопедом</w:t>
                  </w:r>
                </w:p>
              </w:tc>
            </w:tr>
            <w:tr w:rsidR="00C12ECE" w:rsidRPr="00FD674E" w14:paraId="4BC1D14F" w14:textId="77777777" w:rsidTr="00CE7469">
              <w:trPr>
                <w:trHeight w:val="287"/>
              </w:trPr>
              <w:tc>
                <w:tcPr>
                  <w:tcW w:w="773" w:type="pct"/>
                </w:tcPr>
                <w:p w14:paraId="6FA0EA28" w14:textId="00F89277" w:rsidR="00C12ECE" w:rsidRPr="00FD674E" w:rsidRDefault="00CE7469" w:rsidP="00C12ECE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FD674E">
                    <w:rPr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1479" w:type="pct"/>
                </w:tcPr>
                <w:p w14:paraId="0B43FD89" w14:textId="77777777" w:rsidR="00C12ECE" w:rsidRPr="00FD674E" w:rsidRDefault="00C12ECE" w:rsidP="00C12ECE">
                  <w:pPr>
                    <w:jc w:val="center"/>
                    <w:rPr>
                      <w:sz w:val="28"/>
                      <w:szCs w:val="28"/>
                    </w:rPr>
                  </w:pPr>
                  <w:r w:rsidRPr="00FD674E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09" w:type="pct"/>
                </w:tcPr>
                <w:p w14:paraId="4A621B8E" w14:textId="77777777" w:rsidR="00C12ECE" w:rsidRPr="00FD674E" w:rsidRDefault="00C12ECE" w:rsidP="00C12ECE">
                  <w:pPr>
                    <w:jc w:val="center"/>
                    <w:rPr>
                      <w:sz w:val="28"/>
                      <w:szCs w:val="28"/>
                    </w:rPr>
                  </w:pPr>
                  <w:r w:rsidRPr="00FD674E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39" w:type="pct"/>
                </w:tcPr>
                <w:p w14:paraId="30C7E590" w14:textId="77777777" w:rsidR="00C12ECE" w:rsidRPr="00FD674E" w:rsidRDefault="00C12ECE" w:rsidP="00C12ECE">
                  <w:pPr>
                    <w:jc w:val="center"/>
                    <w:rPr>
                      <w:sz w:val="28"/>
                      <w:szCs w:val="28"/>
                    </w:rPr>
                  </w:pPr>
                  <w:r w:rsidRPr="00FD674E">
                    <w:rPr>
                      <w:sz w:val="28"/>
                      <w:szCs w:val="28"/>
                    </w:rPr>
                    <w:t>50</w:t>
                  </w:r>
                </w:p>
              </w:tc>
            </w:tr>
          </w:tbl>
          <w:p w14:paraId="0C689793" w14:textId="77777777" w:rsidR="00C12ECE" w:rsidRPr="00FD674E" w:rsidRDefault="00C12ECE" w:rsidP="0057671D">
            <w:pPr>
              <w:rPr>
                <w:sz w:val="28"/>
                <w:szCs w:val="28"/>
              </w:rPr>
            </w:pPr>
          </w:p>
          <w:p w14:paraId="5FAB5BB3" w14:textId="65609858" w:rsidR="00C12ECE" w:rsidRDefault="00C12ECE" w:rsidP="00A634AD">
            <w:pPr>
              <w:jc w:val="center"/>
              <w:rPr>
                <w:b/>
                <w:sz w:val="28"/>
                <w:szCs w:val="28"/>
              </w:rPr>
            </w:pPr>
            <w:r w:rsidRPr="00FD674E">
              <w:rPr>
                <w:b/>
                <w:sz w:val="28"/>
                <w:szCs w:val="28"/>
              </w:rPr>
              <w:t>2. Коррекционно-развивающая работа</w:t>
            </w:r>
          </w:p>
          <w:p w14:paraId="45C144A8" w14:textId="77777777" w:rsidR="00F85AA1" w:rsidRPr="00FD674E" w:rsidRDefault="00F85AA1" w:rsidP="00A634AD">
            <w:pPr>
              <w:jc w:val="center"/>
              <w:rPr>
                <w:b/>
                <w:sz w:val="28"/>
                <w:szCs w:val="28"/>
              </w:rPr>
            </w:pPr>
          </w:p>
          <w:p w14:paraId="4BE9CDB3" w14:textId="1B6495F7" w:rsidR="00C12ECE" w:rsidRPr="00FD674E" w:rsidRDefault="00C12ECE" w:rsidP="00A634AD">
            <w:pPr>
              <w:jc w:val="both"/>
              <w:rPr>
                <w:sz w:val="28"/>
                <w:szCs w:val="28"/>
              </w:rPr>
            </w:pPr>
            <w:r w:rsidRPr="00FD674E">
              <w:rPr>
                <w:sz w:val="28"/>
                <w:szCs w:val="28"/>
              </w:rPr>
              <w:t>Вся коррекционно-развивающая работа (подгрупповые, индивидуальные занятия) была проведена в соответствии с календарно-тематическим планированием на 2024-2025 учебный год, на основании рекомендаций ТПМПК.</w:t>
            </w:r>
          </w:p>
          <w:p w14:paraId="6385268A" w14:textId="77777777" w:rsidR="00C12ECE" w:rsidRPr="00FD674E" w:rsidRDefault="00C12ECE" w:rsidP="00A634AD">
            <w:pPr>
              <w:jc w:val="both"/>
              <w:rPr>
                <w:sz w:val="28"/>
                <w:szCs w:val="28"/>
              </w:rPr>
            </w:pPr>
            <w:r w:rsidRPr="00FD674E">
              <w:rPr>
                <w:sz w:val="28"/>
                <w:szCs w:val="28"/>
              </w:rPr>
              <w:t xml:space="preserve">Подгрупповые занятия проводились 2 раза в неделю. </w:t>
            </w:r>
          </w:p>
          <w:p w14:paraId="06246629" w14:textId="4770B8FD" w:rsidR="00C12ECE" w:rsidRPr="00FD674E" w:rsidRDefault="00C12ECE" w:rsidP="00A634AD">
            <w:pPr>
              <w:jc w:val="both"/>
              <w:rPr>
                <w:sz w:val="28"/>
                <w:szCs w:val="28"/>
              </w:rPr>
            </w:pPr>
            <w:r w:rsidRPr="00FD674E">
              <w:rPr>
                <w:sz w:val="28"/>
                <w:szCs w:val="28"/>
              </w:rPr>
              <w:t>Индивидуальная работа проводилась 3 раза в неделю с каждым ребенком, согласно индивидуальному маршруту сопровождения и графику занятий. Для закрепления материала детям давались логопедические домашние задания.</w:t>
            </w:r>
          </w:p>
          <w:p w14:paraId="251FF94D" w14:textId="77777777" w:rsidR="00CE7469" w:rsidRPr="00FD674E" w:rsidRDefault="00CE7469" w:rsidP="00A634AD">
            <w:pPr>
              <w:jc w:val="both"/>
              <w:rPr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328"/>
              <w:gridCol w:w="2702"/>
            </w:tblGrid>
            <w:tr w:rsidR="00C12ECE" w:rsidRPr="00FD674E" w14:paraId="4E729F8B" w14:textId="77777777" w:rsidTr="00EE24F2">
              <w:tc>
                <w:tcPr>
                  <w:tcW w:w="7328" w:type="dxa"/>
                </w:tcPr>
                <w:p w14:paraId="6A1FA560" w14:textId="77777777" w:rsidR="00C12ECE" w:rsidRPr="00FD674E" w:rsidRDefault="00C12ECE" w:rsidP="00F9457C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02" w:type="dxa"/>
                </w:tcPr>
                <w:p w14:paraId="5B184DEF" w14:textId="77777777" w:rsidR="00C12ECE" w:rsidRPr="00FD674E" w:rsidRDefault="00C12ECE" w:rsidP="00F9457C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FD674E">
                    <w:rPr>
                      <w:sz w:val="28"/>
                      <w:szCs w:val="28"/>
                    </w:rPr>
                    <w:t xml:space="preserve">2024-2025 </w:t>
                  </w:r>
                  <w:proofErr w:type="spellStart"/>
                  <w:r w:rsidRPr="00FD674E">
                    <w:rPr>
                      <w:sz w:val="28"/>
                      <w:szCs w:val="28"/>
                    </w:rPr>
                    <w:t>уч.год</w:t>
                  </w:r>
                  <w:proofErr w:type="spellEnd"/>
                </w:p>
              </w:tc>
            </w:tr>
            <w:tr w:rsidR="00C12ECE" w:rsidRPr="00FD674E" w14:paraId="160002C5" w14:textId="77777777" w:rsidTr="00EE24F2">
              <w:tc>
                <w:tcPr>
                  <w:tcW w:w="7328" w:type="dxa"/>
                </w:tcPr>
                <w:p w14:paraId="1E5F698C" w14:textId="77777777" w:rsidR="00C12ECE" w:rsidRPr="00FD674E" w:rsidRDefault="00C12ECE" w:rsidP="00F9457C">
                  <w:pPr>
                    <w:spacing w:after="120"/>
                    <w:rPr>
                      <w:sz w:val="28"/>
                      <w:szCs w:val="28"/>
                    </w:rPr>
                  </w:pPr>
                  <w:r w:rsidRPr="00FD674E">
                    <w:rPr>
                      <w:sz w:val="28"/>
                      <w:szCs w:val="28"/>
                    </w:rPr>
                    <w:t>Общее количество детей, посещающих коррекционные занятия</w:t>
                  </w:r>
                </w:p>
              </w:tc>
              <w:tc>
                <w:tcPr>
                  <w:tcW w:w="2702" w:type="dxa"/>
                </w:tcPr>
                <w:p w14:paraId="4D60CF5D" w14:textId="77777777" w:rsidR="00C12ECE" w:rsidRPr="00FD674E" w:rsidRDefault="00C12ECE" w:rsidP="00F9457C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FD674E"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C12ECE" w:rsidRPr="00FD674E" w14:paraId="07DBDB5B" w14:textId="77777777" w:rsidTr="00EE24F2">
              <w:tc>
                <w:tcPr>
                  <w:tcW w:w="7328" w:type="dxa"/>
                </w:tcPr>
                <w:p w14:paraId="19770D32" w14:textId="77777777" w:rsidR="00C12ECE" w:rsidRPr="00FD674E" w:rsidRDefault="00C12ECE" w:rsidP="00F9457C">
                  <w:pPr>
                    <w:spacing w:after="120"/>
                    <w:rPr>
                      <w:sz w:val="28"/>
                      <w:szCs w:val="28"/>
                    </w:rPr>
                  </w:pPr>
                  <w:r w:rsidRPr="00FD674E">
                    <w:rPr>
                      <w:sz w:val="28"/>
                      <w:szCs w:val="28"/>
                    </w:rPr>
                    <w:t>Количество проведенных индивидуальных занятий</w:t>
                  </w:r>
                </w:p>
              </w:tc>
              <w:tc>
                <w:tcPr>
                  <w:tcW w:w="2702" w:type="dxa"/>
                </w:tcPr>
                <w:p w14:paraId="0741F189" w14:textId="77777777" w:rsidR="00C12ECE" w:rsidRPr="00FD674E" w:rsidRDefault="00C12ECE" w:rsidP="00F9457C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FD674E">
                    <w:rPr>
                      <w:sz w:val="28"/>
                      <w:szCs w:val="28"/>
                    </w:rPr>
                    <w:t>441</w:t>
                  </w:r>
                </w:p>
              </w:tc>
            </w:tr>
            <w:tr w:rsidR="00C12ECE" w:rsidRPr="00FD674E" w14:paraId="7ADA4088" w14:textId="77777777" w:rsidTr="00EE24F2">
              <w:tc>
                <w:tcPr>
                  <w:tcW w:w="7328" w:type="dxa"/>
                </w:tcPr>
                <w:p w14:paraId="187AE995" w14:textId="77777777" w:rsidR="00C12ECE" w:rsidRPr="00FD674E" w:rsidRDefault="00C12ECE" w:rsidP="00F9457C">
                  <w:pPr>
                    <w:spacing w:after="120"/>
                    <w:rPr>
                      <w:sz w:val="28"/>
                      <w:szCs w:val="28"/>
                    </w:rPr>
                  </w:pPr>
                  <w:r w:rsidRPr="00FD674E">
                    <w:rPr>
                      <w:sz w:val="28"/>
                      <w:szCs w:val="28"/>
                    </w:rPr>
                    <w:t>Количество проведенных подгрупповых занятий</w:t>
                  </w:r>
                </w:p>
              </w:tc>
              <w:tc>
                <w:tcPr>
                  <w:tcW w:w="2702" w:type="dxa"/>
                </w:tcPr>
                <w:p w14:paraId="3E5FC375" w14:textId="77777777" w:rsidR="00C12ECE" w:rsidRPr="00FD674E" w:rsidRDefault="00C12ECE" w:rsidP="00F9457C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FD674E">
                    <w:rPr>
                      <w:sz w:val="28"/>
                      <w:szCs w:val="28"/>
                    </w:rPr>
                    <w:t>96</w:t>
                  </w:r>
                </w:p>
              </w:tc>
            </w:tr>
          </w:tbl>
          <w:p w14:paraId="3E695647" w14:textId="77777777" w:rsidR="00C12ECE" w:rsidRPr="00FD674E" w:rsidRDefault="00C12ECE" w:rsidP="00FA12BC">
            <w:pPr>
              <w:jc w:val="center"/>
              <w:rPr>
                <w:b/>
                <w:sz w:val="28"/>
                <w:szCs w:val="28"/>
              </w:rPr>
            </w:pPr>
          </w:p>
          <w:p w14:paraId="78BACAFC" w14:textId="2273AEF5" w:rsidR="00C12ECE" w:rsidRDefault="00C12ECE" w:rsidP="00FA12BC">
            <w:pPr>
              <w:jc w:val="center"/>
              <w:rPr>
                <w:b/>
                <w:sz w:val="28"/>
                <w:szCs w:val="28"/>
              </w:rPr>
            </w:pPr>
            <w:r w:rsidRPr="00FD674E">
              <w:rPr>
                <w:b/>
                <w:sz w:val="28"/>
                <w:szCs w:val="28"/>
              </w:rPr>
              <w:t>3. Работа с родителями</w:t>
            </w:r>
          </w:p>
          <w:p w14:paraId="4B0BC33F" w14:textId="77777777" w:rsidR="00F85AA1" w:rsidRPr="00FD674E" w:rsidRDefault="00F85AA1" w:rsidP="00FA12BC">
            <w:pPr>
              <w:jc w:val="center"/>
              <w:rPr>
                <w:b/>
                <w:sz w:val="28"/>
                <w:szCs w:val="28"/>
              </w:rPr>
            </w:pPr>
          </w:p>
          <w:p w14:paraId="6A014EFB" w14:textId="71C569C3" w:rsidR="00C12ECE" w:rsidRPr="00FD674E" w:rsidRDefault="00C12ECE" w:rsidP="00FA12BC">
            <w:pPr>
              <w:jc w:val="both"/>
              <w:rPr>
                <w:sz w:val="28"/>
                <w:szCs w:val="28"/>
              </w:rPr>
            </w:pPr>
            <w:r w:rsidRPr="00FD674E">
              <w:rPr>
                <w:sz w:val="28"/>
                <w:szCs w:val="28"/>
              </w:rPr>
              <w:t>За период с ноября по май проведены индивидуальные консультации с</w:t>
            </w:r>
            <w:r w:rsidR="00092D3F" w:rsidRPr="00FD674E">
              <w:rPr>
                <w:sz w:val="28"/>
                <w:szCs w:val="28"/>
              </w:rPr>
              <w:t xml:space="preserve"> </w:t>
            </w:r>
            <w:r w:rsidRPr="00FD674E">
              <w:rPr>
                <w:sz w:val="28"/>
                <w:szCs w:val="28"/>
              </w:rPr>
              <w:t>родителями (26 консультаций), даны рекомендации по теме запроса.</w:t>
            </w:r>
          </w:p>
          <w:p w14:paraId="58C1A67F" w14:textId="6D5D300F" w:rsidR="00C12ECE" w:rsidRPr="00FD674E" w:rsidRDefault="00C12ECE" w:rsidP="00FA12BC">
            <w:pPr>
              <w:jc w:val="both"/>
              <w:rPr>
                <w:sz w:val="28"/>
                <w:szCs w:val="28"/>
              </w:rPr>
            </w:pPr>
            <w:r w:rsidRPr="00FD674E">
              <w:rPr>
                <w:sz w:val="28"/>
                <w:szCs w:val="28"/>
              </w:rPr>
              <w:t>Консультации для родителей</w:t>
            </w:r>
            <w:r w:rsidR="00092D3F" w:rsidRPr="00FD674E">
              <w:rPr>
                <w:sz w:val="28"/>
                <w:szCs w:val="28"/>
              </w:rPr>
              <w:t xml:space="preserve"> на информационных стендах и брошюрах</w:t>
            </w:r>
            <w:r w:rsidRPr="00FD674E">
              <w:rPr>
                <w:sz w:val="28"/>
                <w:szCs w:val="28"/>
              </w:rPr>
              <w:t xml:space="preserve">: «Развитие речи детей 4-5 лет. Родителям на </w:t>
            </w:r>
            <w:r w:rsidRPr="00FD674E">
              <w:rPr>
                <w:sz w:val="28"/>
                <w:szCs w:val="28"/>
              </w:rPr>
              <w:lastRenderedPageBreak/>
              <w:t>заметку», «Артикуляционная гимнастика для всех», «Игры и упражнения для развития речевого дыхания», «Как заниматься с ребенком дома?»</w:t>
            </w:r>
            <w:r w:rsidR="00092D3F" w:rsidRPr="00FD674E">
              <w:rPr>
                <w:sz w:val="28"/>
                <w:szCs w:val="28"/>
              </w:rPr>
              <w:t>.</w:t>
            </w:r>
          </w:p>
          <w:p w14:paraId="2B09A769" w14:textId="6A03F710" w:rsidR="00092D3F" w:rsidRPr="00FD674E" w:rsidRDefault="00092D3F" w:rsidP="00FA12BC">
            <w:pPr>
              <w:jc w:val="both"/>
              <w:rPr>
                <w:sz w:val="28"/>
                <w:szCs w:val="28"/>
              </w:rPr>
            </w:pPr>
            <w:r w:rsidRPr="00FD674E">
              <w:rPr>
                <w:sz w:val="28"/>
                <w:szCs w:val="28"/>
              </w:rPr>
              <w:t>Проведение психолого-логопедического КВН в рамках единого методического дня специалистов узкого профиля для родителей воспитанников и сотрудников детского сада «Домовенок» (апрель 2025 г.).</w:t>
            </w:r>
          </w:p>
          <w:p w14:paraId="6FF83071" w14:textId="77777777" w:rsidR="00CE7469" w:rsidRPr="00FD674E" w:rsidRDefault="00CE7469" w:rsidP="00FA12BC">
            <w:pPr>
              <w:jc w:val="center"/>
              <w:rPr>
                <w:b/>
                <w:sz w:val="28"/>
                <w:szCs w:val="28"/>
              </w:rPr>
            </w:pPr>
          </w:p>
          <w:p w14:paraId="5F21BFE9" w14:textId="1D4E245A" w:rsidR="00C12ECE" w:rsidRDefault="00C12ECE" w:rsidP="00FA12BC">
            <w:pPr>
              <w:jc w:val="center"/>
              <w:rPr>
                <w:b/>
                <w:sz w:val="28"/>
                <w:szCs w:val="28"/>
              </w:rPr>
            </w:pPr>
            <w:r w:rsidRPr="00FD674E">
              <w:rPr>
                <w:b/>
                <w:sz w:val="28"/>
                <w:szCs w:val="28"/>
              </w:rPr>
              <w:t>4. Взаимодействие со специалистами и педагогами</w:t>
            </w:r>
          </w:p>
          <w:p w14:paraId="59D549B7" w14:textId="77777777" w:rsidR="00F85AA1" w:rsidRPr="00FD674E" w:rsidRDefault="00F85AA1" w:rsidP="00FA12BC">
            <w:pPr>
              <w:jc w:val="center"/>
              <w:rPr>
                <w:b/>
                <w:sz w:val="28"/>
                <w:szCs w:val="28"/>
              </w:rPr>
            </w:pPr>
          </w:p>
          <w:p w14:paraId="2E97F748" w14:textId="602F0B7F" w:rsidR="00C12ECE" w:rsidRPr="00FD674E" w:rsidRDefault="00C12ECE" w:rsidP="00F97735">
            <w:pPr>
              <w:jc w:val="both"/>
              <w:rPr>
                <w:sz w:val="28"/>
                <w:szCs w:val="28"/>
              </w:rPr>
            </w:pPr>
            <w:r w:rsidRPr="00FD674E">
              <w:rPr>
                <w:sz w:val="28"/>
                <w:szCs w:val="28"/>
              </w:rPr>
              <w:t>Для более эффективной коррекционной работы с детьми было</w:t>
            </w:r>
            <w:r w:rsidR="00CE7469" w:rsidRPr="00FD674E">
              <w:rPr>
                <w:sz w:val="28"/>
                <w:szCs w:val="28"/>
              </w:rPr>
              <w:t xml:space="preserve"> </w:t>
            </w:r>
            <w:r w:rsidRPr="00FD674E">
              <w:rPr>
                <w:sz w:val="28"/>
                <w:szCs w:val="28"/>
              </w:rPr>
              <w:t xml:space="preserve">выстроено взаимодействие со всеми специалистами учреждения. Для занятий подбирался соответствующий речевой материал: </w:t>
            </w:r>
            <w:proofErr w:type="spellStart"/>
            <w:r w:rsidRPr="00FD674E">
              <w:rPr>
                <w:sz w:val="28"/>
                <w:szCs w:val="28"/>
              </w:rPr>
              <w:t>логоритмические</w:t>
            </w:r>
            <w:proofErr w:type="spellEnd"/>
            <w:r w:rsidRPr="00FD674E">
              <w:rPr>
                <w:sz w:val="28"/>
                <w:szCs w:val="28"/>
              </w:rPr>
              <w:t xml:space="preserve"> упражнения,</w:t>
            </w:r>
            <w:r w:rsidR="00F85AA1">
              <w:rPr>
                <w:sz w:val="28"/>
                <w:szCs w:val="28"/>
              </w:rPr>
              <w:t xml:space="preserve"> упражнения на</w:t>
            </w:r>
            <w:r w:rsidRPr="00FD674E">
              <w:rPr>
                <w:sz w:val="28"/>
                <w:szCs w:val="28"/>
              </w:rPr>
              <w:t xml:space="preserve"> развитие речевого дыхания</w:t>
            </w:r>
            <w:r w:rsidR="00092D3F" w:rsidRPr="00FD674E">
              <w:rPr>
                <w:sz w:val="28"/>
                <w:szCs w:val="28"/>
              </w:rPr>
              <w:t xml:space="preserve">, артикуляционная гимнастика, </w:t>
            </w:r>
            <w:r w:rsidR="00F85AA1">
              <w:rPr>
                <w:sz w:val="28"/>
                <w:szCs w:val="28"/>
              </w:rPr>
              <w:t xml:space="preserve">пальчиковая гимнастика, </w:t>
            </w:r>
            <w:r w:rsidR="00092D3F" w:rsidRPr="00FD674E">
              <w:rPr>
                <w:sz w:val="28"/>
                <w:szCs w:val="28"/>
              </w:rPr>
              <w:t>задания на автоматизацию звуков</w:t>
            </w:r>
            <w:r w:rsidR="00FD674E" w:rsidRPr="00FD674E">
              <w:rPr>
                <w:sz w:val="28"/>
                <w:szCs w:val="28"/>
              </w:rPr>
              <w:t>,</w:t>
            </w:r>
            <w:r w:rsidR="00092D3F" w:rsidRPr="00FD674E">
              <w:rPr>
                <w:sz w:val="28"/>
                <w:szCs w:val="28"/>
              </w:rPr>
              <w:t xml:space="preserve"> обогащение словарного запаса</w:t>
            </w:r>
            <w:r w:rsidR="00FD674E" w:rsidRPr="00FD674E">
              <w:rPr>
                <w:sz w:val="28"/>
                <w:szCs w:val="28"/>
              </w:rPr>
              <w:t xml:space="preserve"> и развитие связной речи</w:t>
            </w:r>
            <w:r w:rsidRPr="00FD674E">
              <w:rPr>
                <w:sz w:val="28"/>
                <w:szCs w:val="28"/>
              </w:rPr>
              <w:t xml:space="preserve"> </w:t>
            </w:r>
            <w:proofErr w:type="spellStart"/>
            <w:r w:rsidRPr="00FD674E">
              <w:rPr>
                <w:sz w:val="28"/>
                <w:szCs w:val="28"/>
              </w:rPr>
              <w:t>и.т.д</w:t>
            </w:r>
            <w:proofErr w:type="spellEnd"/>
            <w:r w:rsidRPr="00FD674E">
              <w:rPr>
                <w:sz w:val="28"/>
                <w:szCs w:val="28"/>
              </w:rPr>
              <w:t>.</w:t>
            </w:r>
          </w:p>
          <w:p w14:paraId="298E8237" w14:textId="5B2632CC" w:rsidR="00F85AA1" w:rsidRPr="00FD674E" w:rsidRDefault="00C12ECE" w:rsidP="00F97735">
            <w:pPr>
              <w:jc w:val="both"/>
              <w:rPr>
                <w:sz w:val="28"/>
                <w:szCs w:val="28"/>
              </w:rPr>
            </w:pPr>
            <w:r w:rsidRPr="00FD674E">
              <w:rPr>
                <w:sz w:val="28"/>
                <w:szCs w:val="28"/>
              </w:rPr>
              <w:t xml:space="preserve">Работа в составе </w:t>
            </w:r>
            <w:proofErr w:type="spellStart"/>
            <w:r w:rsidRPr="00FD674E">
              <w:rPr>
                <w:sz w:val="28"/>
                <w:szCs w:val="28"/>
              </w:rPr>
              <w:t>ППк</w:t>
            </w:r>
            <w:proofErr w:type="spellEnd"/>
            <w:r w:rsidR="00FD674E" w:rsidRPr="00FD674E">
              <w:rPr>
                <w:sz w:val="28"/>
                <w:szCs w:val="28"/>
              </w:rPr>
              <w:t xml:space="preserve"> (председатель </w:t>
            </w:r>
            <w:proofErr w:type="spellStart"/>
            <w:r w:rsidR="00FD674E" w:rsidRPr="00FD674E">
              <w:rPr>
                <w:sz w:val="28"/>
                <w:szCs w:val="28"/>
              </w:rPr>
              <w:t>ППк</w:t>
            </w:r>
            <w:proofErr w:type="spellEnd"/>
            <w:r w:rsidR="00FD674E" w:rsidRPr="00FD674E">
              <w:rPr>
                <w:sz w:val="28"/>
                <w:szCs w:val="28"/>
              </w:rPr>
              <w:t>)</w:t>
            </w:r>
            <w:r w:rsidRPr="00FD674E">
              <w:rPr>
                <w:sz w:val="28"/>
                <w:szCs w:val="28"/>
              </w:rPr>
              <w:t>.</w:t>
            </w:r>
          </w:p>
          <w:p w14:paraId="6D91F579" w14:textId="77777777" w:rsidR="00CE7469" w:rsidRPr="00FD674E" w:rsidRDefault="00CE7469" w:rsidP="00F97735">
            <w:pPr>
              <w:jc w:val="both"/>
              <w:rPr>
                <w:sz w:val="28"/>
                <w:szCs w:val="28"/>
              </w:rPr>
            </w:pPr>
          </w:p>
          <w:tbl>
            <w:tblPr>
              <w:tblStyle w:val="a6"/>
              <w:tblW w:w="10065" w:type="dxa"/>
              <w:tblLook w:val="04A0" w:firstRow="1" w:lastRow="0" w:firstColumn="1" w:lastColumn="0" w:noHBand="0" w:noVBand="1"/>
            </w:tblPr>
            <w:tblGrid>
              <w:gridCol w:w="2866"/>
              <w:gridCol w:w="3655"/>
              <w:gridCol w:w="3544"/>
            </w:tblGrid>
            <w:tr w:rsidR="00C12ECE" w:rsidRPr="00FD674E" w14:paraId="70DD79CB" w14:textId="77777777" w:rsidTr="00EE24F2">
              <w:tc>
                <w:tcPr>
                  <w:tcW w:w="2866" w:type="dxa"/>
                  <w:vMerge w:val="restart"/>
                </w:tcPr>
                <w:p w14:paraId="3B1A0D92" w14:textId="77777777" w:rsidR="00C12ECE" w:rsidRPr="00FD674E" w:rsidRDefault="00C12ECE" w:rsidP="00C12EC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199" w:type="dxa"/>
                  <w:gridSpan w:val="2"/>
                </w:tcPr>
                <w:p w14:paraId="71875BE6" w14:textId="77777777" w:rsidR="00C12ECE" w:rsidRPr="00FD674E" w:rsidRDefault="00C12ECE" w:rsidP="00C12ECE">
                  <w:pPr>
                    <w:jc w:val="center"/>
                    <w:rPr>
                      <w:sz w:val="28"/>
                      <w:szCs w:val="28"/>
                    </w:rPr>
                  </w:pPr>
                  <w:r w:rsidRPr="00FD674E">
                    <w:rPr>
                      <w:sz w:val="28"/>
                      <w:szCs w:val="28"/>
                    </w:rPr>
                    <w:t>Психолого-педагогическое консультирование (количество логопедических консультаций)</w:t>
                  </w:r>
                </w:p>
              </w:tc>
            </w:tr>
            <w:tr w:rsidR="00C12ECE" w:rsidRPr="00FD674E" w14:paraId="74FD609F" w14:textId="77777777" w:rsidTr="00EE24F2">
              <w:tc>
                <w:tcPr>
                  <w:tcW w:w="2866" w:type="dxa"/>
                  <w:vMerge/>
                </w:tcPr>
                <w:p w14:paraId="7B9648AB" w14:textId="77777777" w:rsidR="00C12ECE" w:rsidRPr="00FD674E" w:rsidRDefault="00C12ECE" w:rsidP="00C12EC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5" w:type="dxa"/>
                </w:tcPr>
                <w:p w14:paraId="4F6EC5ED" w14:textId="77777777" w:rsidR="00C12ECE" w:rsidRPr="00FD674E" w:rsidRDefault="00C12ECE" w:rsidP="00C12ECE">
                  <w:pPr>
                    <w:rPr>
                      <w:sz w:val="28"/>
                      <w:szCs w:val="28"/>
                    </w:rPr>
                  </w:pPr>
                  <w:r w:rsidRPr="00FD674E">
                    <w:rPr>
                      <w:sz w:val="28"/>
                      <w:szCs w:val="28"/>
                    </w:rPr>
                    <w:t xml:space="preserve">Родителей </w:t>
                  </w:r>
                </w:p>
                <w:p w14:paraId="67ABEE09" w14:textId="77777777" w:rsidR="00C12ECE" w:rsidRPr="00FD674E" w:rsidRDefault="00C12ECE" w:rsidP="00C12ECE">
                  <w:pPr>
                    <w:rPr>
                      <w:sz w:val="28"/>
                      <w:szCs w:val="28"/>
                    </w:rPr>
                  </w:pPr>
                  <w:r w:rsidRPr="00FD674E">
                    <w:rPr>
                      <w:sz w:val="28"/>
                      <w:szCs w:val="28"/>
                    </w:rPr>
                    <w:t>(законных представителей)</w:t>
                  </w:r>
                </w:p>
              </w:tc>
              <w:tc>
                <w:tcPr>
                  <w:tcW w:w="3544" w:type="dxa"/>
                </w:tcPr>
                <w:p w14:paraId="49D7C069" w14:textId="77777777" w:rsidR="00C12ECE" w:rsidRPr="00FD674E" w:rsidRDefault="00C12ECE" w:rsidP="00C12ECE">
                  <w:pPr>
                    <w:rPr>
                      <w:sz w:val="28"/>
                      <w:szCs w:val="28"/>
                    </w:rPr>
                  </w:pPr>
                  <w:r w:rsidRPr="00FD674E">
                    <w:rPr>
                      <w:sz w:val="28"/>
                      <w:szCs w:val="28"/>
                    </w:rPr>
                    <w:t>Педагогических работников</w:t>
                  </w:r>
                </w:p>
              </w:tc>
            </w:tr>
            <w:tr w:rsidR="00C12ECE" w:rsidRPr="00FD674E" w14:paraId="1B775BFB" w14:textId="77777777" w:rsidTr="00EE24F2">
              <w:tc>
                <w:tcPr>
                  <w:tcW w:w="2866" w:type="dxa"/>
                </w:tcPr>
                <w:p w14:paraId="3770A3DB" w14:textId="77777777" w:rsidR="00C12ECE" w:rsidRPr="00FD674E" w:rsidRDefault="00C12ECE" w:rsidP="00C12ECE">
                  <w:pPr>
                    <w:rPr>
                      <w:sz w:val="28"/>
                      <w:szCs w:val="28"/>
                      <w:highlight w:val="yellow"/>
                    </w:rPr>
                  </w:pPr>
                  <w:r w:rsidRPr="00FD674E">
                    <w:rPr>
                      <w:sz w:val="28"/>
                      <w:szCs w:val="28"/>
                    </w:rPr>
                    <w:t>Учитель-логопед</w:t>
                  </w:r>
                </w:p>
              </w:tc>
              <w:tc>
                <w:tcPr>
                  <w:tcW w:w="3655" w:type="dxa"/>
                </w:tcPr>
                <w:p w14:paraId="774AD834" w14:textId="77777777" w:rsidR="00C12ECE" w:rsidRPr="00FD674E" w:rsidRDefault="00C12ECE" w:rsidP="00C12ECE">
                  <w:pPr>
                    <w:jc w:val="center"/>
                    <w:rPr>
                      <w:sz w:val="28"/>
                      <w:szCs w:val="28"/>
                    </w:rPr>
                  </w:pPr>
                  <w:r w:rsidRPr="00FD674E"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3544" w:type="dxa"/>
                </w:tcPr>
                <w:p w14:paraId="0D554651" w14:textId="77777777" w:rsidR="00C12ECE" w:rsidRPr="00FD674E" w:rsidRDefault="00C12ECE" w:rsidP="00C12ECE">
                  <w:pPr>
                    <w:jc w:val="center"/>
                    <w:rPr>
                      <w:sz w:val="28"/>
                      <w:szCs w:val="28"/>
                    </w:rPr>
                  </w:pPr>
                  <w:r w:rsidRPr="00FD674E">
                    <w:rPr>
                      <w:sz w:val="28"/>
                      <w:szCs w:val="28"/>
                    </w:rPr>
                    <w:t>10</w:t>
                  </w:r>
                </w:p>
              </w:tc>
            </w:tr>
          </w:tbl>
          <w:p w14:paraId="75E9F073" w14:textId="77777777" w:rsidR="00092D3F" w:rsidRPr="00FD674E" w:rsidRDefault="00092D3F" w:rsidP="00FD674E">
            <w:pPr>
              <w:rPr>
                <w:b/>
                <w:sz w:val="28"/>
                <w:szCs w:val="28"/>
              </w:rPr>
            </w:pPr>
          </w:p>
          <w:p w14:paraId="0265684F" w14:textId="6679D416" w:rsidR="00C12ECE" w:rsidRDefault="00C12ECE" w:rsidP="00F97735">
            <w:pPr>
              <w:jc w:val="center"/>
              <w:rPr>
                <w:b/>
                <w:sz w:val="28"/>
                <w:szCs w:val="28"/>
              </w:rPr>
            </w:pPr>
            <w:r w:rsidRPr="00FD674E">
              <w:rPr>
                <w:b/>
                <w:sz w:val="28"/>
                <w:szCs w:val="28"/>
              </w:rPr>
              <w:t>5. Информационно-просветительская работа</w:t>
            </w:r>
          </w:p>
          <w:p w14:paraId="6ACA2B54" w14:textId="77777777" w:rsidR="00F85AA1" w:rsidRPr="00FD674E" w:rsidRDefault="00F85AA1" w:rsidP="00F97735">
            <w:pPr>
              <w:jc w:val="center"/>
              <w:rPr>
                <w:b/>
                <w:sz w:val="28"/>
                <w:szCs w:val="28"/>
              </w:rPr>
            </w:pPr>
          </w:p>
          <w:p w14:paraId="075F4212" w14:textId="0F27356D" w:rsidR="00C12ECE" w:rsidRPr="00FD674E" w:rsidRDefault="00C12ECE" w:rsidP="00F97735">
            <w:pPr>
              <w:rPr>
                <w:sz w:val="28"/>
                <w:szCs w:val="28"/>
              </w:rPr>
            </w:pPr>
            <w:r w:rsidRPr="00FD674E">
              <w:rPr>
                <w:sz w:val="28"/>
                <w:szCs w:val="28"/>
              </w:rPr>
              <w:t>Участие в работе ОМО учителей-логопедов</w:t>
            </w:r>
            <w:r w:rsidR="00F85AA1">
              <w:rPr>
                <w:sz w:val="28"/>
                <w:szCs w:val="28"/>
              </w:rPr>
              <w:t xml:space="preserve"> и дефектологов</w:t>
            </w:r>
            <w:r w:rsidRPr="00FD674E">
              <w:rPr>
                <w:sz w:val="28"/>
                <w:szCs w:val="28"/>
              </w:rPr>
              <w:t>.</w:t>
            </w:r>
          </w:p>
          <w:p w14:paraId="6C7655D3" w14:textId="44BAD9EA" w:rsidR="00C12ECE" w:rsidRPr="00FD674E" w:rsidRDefault="00C12ECE" w:rsidP="00F97735">
            <w:pPr>
              <w:rPr>
                <w:sz w:val="28"/>
                <w:szCs w:val="28"/>
              </w:rPr>
            </w:pPr>
            <w:r w:rsidRPr="00FD674E">
              <w:rPr>
                <w:sz w:val="28"/>
                <w:szCs w:val="28"/>
              </w:rPr>
              <w:t>Мастер класс</w:t>
            </w:r>
            <w:r w:rsidR="00FD674E">
              <w:rPr>
                <w:sz w:val="28"/>
                <w:szCs w:val="28"/>
              </w:rPr>
              <w:t xml:space="preserve"> на ОМО</w:t>
            </w:r>
            <w:r w:rsidRPr="00FD674E">
              <w:rPr>
                <w:sz w:val="28"/>
                <w:szCs w:val="28"/>
              </w:rPr>
              <w:t xml:space="preserve">: «Развитие речи детей на основе танцевальной терапии и </w:t>
            </w:r>
            <w:proofErr w:type="spellStart"/>
            <w:r w:rsidRPr="00FD674E">
              <w:rPr>
                <w:sz w:val="28"/>
                <w:szCs w:val="28"/>
              </w:rPr>
              <w:t>логоритмики</w:t>
            </w:r>
            <w:proofErr w:type="spellEnd"/>
            <w:r w:rsidRPr="00FD674E">
              <w:rPr>
                <w:sz w:val="28"/>
                <w:szCs w:val="28"/>
              </w:rPr>
              <w:t>»</w:t>
            </w:r>
            <w:r w:rsidR="00092D3F" w:rsidRPr="00FD674E">
              <w:rPr>
                <w:sz w:val="28"/>
                <w:szCs w:val="28"/>
              </w:rPr>
              <w:t>.</w:t>
            </w:r>
          </w:p>
          <w:p w14:paraId="2FB5CAA6" w14:textId="41C9E437" w:rsidR="00C12ECE" w:rsidRPr="00FD674E" w:rsidRDefault="00C12ECE" w:rsidP="00C12ECE">
            <w:pPr>
              <w:rPr>
                <w:sz w:val="28"/>
                <w:szCs w:val="28"/>
              </w:rPr>
            </w:pPr>
            <w:r w:rsidRPr="00FD674E">
              <w:rPr>
                <w:sz w:val="28"/>
                <w:szCs w:val="28"/>
              </w:rPr>
              <w:t>Открытое интегрированное занятие для педагогов ДОУ</w:t>
            </w:r>
            <w:r w:rsidR="00092D3F" w:rsidRPr="00FD674E">
              <w:rPr>
                <w:sz w:val="28"/>
                <w:szCs w:val="28"/>
              </w:rPr>
              <w:t xml:space="preserve"> «Домовенок»</w:t>
            </w:r>
            <w:r w:rsidRPr="00FD674E">
              <w:rPr>
                <w:sz w:val="28"/>
                <w:szCs w:val="28"/>
              </w:rPr>
              <w:t>: «Человек. Части тела»</w:t>
            </w:r>
            <w:r w:rsidR="00FD674E">
              <w:rPr>
                <w:sz w:val="28"/>
                <w:szCs w:val="28"/>
              </w:rPr>
              <w:t xml:space="preserve"> (ноябрь 2024 г.)</w:t>
            </w:r>
            <w:r w:rsidRPr="00FD674E">
              <w:rPr>
                <w:sz w:val="28"/>
                <w:szCs w:val="28"/>
              </w:rPr>
              <w:t>.</w:t>
            </w:r>
          </w:p>
          <w:p w14:paraId="29F81AEC" w14:textId="2BF8AC9D" w:rsidR="00092D3F" w:rsidRPr="00FD674E" w:rsidRDefault="00092D3F" w:rsidP="00C12ECE">
            <w:pPr>
              <w:rPr>
                <w:sz w:val="28"/>
                <w:szCs w:val="28"/>
              </w:rPr>
            </w:pPr>
            <w:proofErr w:type="spellStart"/>
            <w:r w:rsidRPr="00FD674E">
              <w:rPr>
                <w:sz w:val="28"/>
                <w:szCs w:val="28"/>
              </w:rPr>
              <w:t>Логоритмическое</w:t>
            </w:r>
            <w:proofErr w:type="spellEnd"/>
            <w:r w:rsidRPr="00FD674E">
              <w:rPr>
                <w:sz w:val="28"/>
                <w:szCs w:val="28"/>
              </w:rPr>
              <w:t xml:space="preserve"> мероприятие для детей ДОУ (средняя, старшая, подготовительная группы): «Зимушка пришла нам снежинки принесла»</w:t>
            </w:r>
            <w:r w:rsidR="00FD674E">
              <w:rPr>
                <w:sz w:val="28"/>
                <w:szCs w:val="28"/>
              </w:rPr>
              <w:t>.</w:t>
            </w:r>
          </w:p>
        </w:tc>
      </w:tr>
    </w:tbl>
    <w:p w14:paraId="2CC46917" w14:textId="77777777" w:rsidR="00925F72" w:rsidRPr="00FD674E" w:rsidRDefault="00925F72" w:rsidP="006F4184">
      <w:pPr>
        <w:rPr>
          <w:b/>
          <w:sz w:val="28"/>
          <w:szCs w:val="28"/>
          <w:u w:val="single"/>
        </w:rPr>
      </w:pPr>
    </w:p>
    <w:p w14:paraId="06005EB1" w14:textId="77777777" w:rsidR="00F31E86" w:rsidRPr="00FD674E" w:rsidRDefault="00F31E86">
      <w:pPr>
        <w:rPr>
          <w:sz w:val="28"/>
          <w:szCs w:val="28"/>
        </w:rPr>
      </w:pPr>
    </w:p>
    <w:sectPr w:rsidR="00F31E86" w:rsidRPr="00FD674E" w:rsidSect="00A14F5F">
      <w:pgSz w:w="16838" w:h="11906" w:orient="landscape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60250"/>
    <w:multiLevelType w:val="hybridMultilevel"/>
    <w:tmpl w:val="2AC4F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53F"/>
    <w:rsid w:val="0000353F"/>
    <w:rsid w:val="00092D3F"/>
    <w:rsid w:val="000C3787"/>
    <w:rsid w:val="001157F5"/>
    <w:rsid w:val="001D6976"/>
    <w:rsid w:val="00240B7F"/>
    <w:rsid w:val="00247ABD"/>
    <w:rsid w:val="0030788A"/>
    <w:rsid w:val="003E6E25"/>
    <w:rsid w:val="0057671D"/>
    <w:rsid w:val="006C0F40"/>
    <w:rsid w:val="006C4434"/>
    <w:rsid w:val="006F4184"/>
    <w:rsid w:val="00776DD3"/>
    <w:rsid w:val="00780977"/>
    <w:rsid w:val="00822C33"/>
    <w:rsid w:val="008A24CA"/>
    <w:rsid w:val="008C74D0"/>
    <w:rsid w:val="00913033"/>
    <w:rsid w:val="00925F72"/>
    <w:rsid w:val="0096005B"/>
    <w:rsid w:val="00974575"/>
    <w:rsid w:val="00A0430E"/>
    <w:rsid w:val="00A14F5F"/>
    <w:rsid w:val="00A33BA1"/>
    <w:rsid w:val="00A630AA"/>
    <w:rsid w:val="00A634AD"/>
    <w:rsid w:val="00AB013A"/>
    <w:rsid w:val="00B22A9B"/>
    <w:rsid w:val="00BC2E7E"/>
    <w:rsid w:val="00C12ECE"/>
    <w:rsid w:val="00C26F98"/>
    <w:rsid w:val="00C614CC"/>
    <w:rsid w:val="00CE7469"/>
    <w:rsid w:val="00D51568"/>
    <w:rsid w:val="00E304C2"/>
    <w:rsid w:val="00E51F52"/>
    <w:rsid w:val="00F31E86"/>
    <w:rsid w:val="00F85AA1"/>
    <w:rsid w:val="00F9457C"/>
    <w:rsid w:val="00F97735"/>
    <w:rsid w:val="00FA12BC"/>
    <w:rsid w:val="00FD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2C23"/>
  <w15:docId w15:val="{D24E83A5-166E-4E0A-BD8A-A1CC7C0D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18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1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link w:val="a5"/>
    <w:uiPriority w:val="1"/>
    <w:qFormat/>
    <w:rsid w:val="00A630AA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A63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uiPriority w:val="1"/>
    <w:rsid w:val="00A634AD"/>
    <w:rPr>
      <w:rFonts w:ascii="Times New Roman" w:eastAsia="Times New Roman" w:hAnsi="Times New Roman"/>
      <w:sz w:val="24"/>
      <w:szCs w:val="24"/>
    </w:rPr>
  </w:style>
  <w:style w:type="table" w:styleId="a7">
    <w:name w:val="Grid Table Light"/>
    <w:basedOn w:val="a1"/>
    <w:uiPriority w:val="40"/>
    <w:rsid w:val="00CE746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E75A7-EAE6-4906-915A-0D1746AD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Flaptop</dc:creator>
  <cp:lastModifiedBy>Домовёнок</cp:lastModifiedBy>
  <cp:revision>7</cp:revision>
  <cp:lastPrinted>2024-05-15T02:30:00Z</cp:lastPrinted>
  <dcterms:created xsi:type="dcterms:W3CDTF">2024-05-28T04:52:00Z</dcterms:created>
  <dcterms:modified xsi:type="dcterms:W3CDTF">2025-05-23T02:15:00Z</dcterms:modified>
</cp:coreProperties>
</file>